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4261" w14:textId="77777777" w:rsidR="0030472F" w:rsidRDefault="009E6740">
      <w:pPr>
        <w:ind w:rightChars="-270" w:right="-567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669D53C9" w14:textId="77777777" w:rsidR="0030472F" w:rsidRDefault="0030472F">
      <w:pPr>
        <w:ind w:rightChars="-338" w:right="-710"/>
        <w:rPr>
          <w:sz w:val="24"/>
        </w:rPr>
      </w:pPr>
    </w:p>
    <w:p w14:paraId="3CA429F9" w14:textId="77777777" w:rsidR="0030472F" w:rsidRDefault="009E6740">
      <w:pPr>
        <w:ind w:rightChars="-338" w:right="-710"/>
        <w:rPr>
          <w:sz w:val="24"/>
        </w:rPr>
      </w:pPr>
      <w:r>
        <w:rPr>
          <w:rFonts w:hint="eastAsia"/>
          <w:sz w:val="24"/>
        </w:rPr>
        <w:t>長野県共同募金会小諸市共同募金委員会長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00EB1B24" w14:textId="77777777" w:rsidR="0030472F" w:rsidRDefault="009E6740">
      <w:pPr>
        <w:ind w:rightChars="-338" w:right="-710"/>
        <w:rPr>
          <w:sz w:val="24"/>
        </w:rPr>
      </w:pPr>
      <w:r>
        <w:rPr>
          <w:rFonts w:hint="eastAsia"/>
          <w:sz w:val="24"/>
        </w:rPr>
        <w:t>小諸市社会福祉協議会長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567CD3D9" w14:textId="77777777" w:rsidR="0030472F" w:rsidRDefault="0030472F">
      <w:pPr>
        <w:ind w:right="960"/>
        <w:rPr>
          <w:kern w:val="0"/>
          <w:sz w:val="24"/>
          <w:u w:val="single"/>
        </w:rPr>
      </w:pPr>
    </w:p>
    <w:p w14:paraId="0DD80646" w14:textId="77777777" w:rsidR="0030472F" w:rsidRDefault="009E6740">
      <w:pPr>
        <w:ind w:right="-568" w:firstLineChars="2300" w:firstLine="5520"/>
        <w:rPr>
          <w:kern w:val="0"/>
          <w:sz w:val="20"/>
          <w:u w:val="single"/>
        </w:rPr>
      </w:pPr>
      <w:r>
        <w:rPr>
          <w:rFonts w:hint="eastAsia"/>
          <w:kern w:val="0"/>
          <w:sz w:val="24"/>
          <w:u w:val="single"/>
        </w:rPr>
        <w:t xml:space="preserve">区　名　　　　　　　　　　　</w:t>
      </w:r>
    </w:p>
    <w:p w14:paraId="33757396" w14:textId="77777777" w:rsidR="0030472F" w:rsidRDefault="0030472F">
      <w:pPr>
        <w:ind w:right="-568" w:firstLineChars="2200" w:firstLine="4400"/>
        <w:rPr>
          <w:kern w:val="0"/>
          <w:sz w:val="20"/>
          <w:u w:val="single"/>
        </w:rPr>
      </w:pPr>
    </w:p>
    <w:p w14:paraId="3BE01842" w14:textId="77777777" w:rsidR="0030472F" w:rsidRDefault="009E6740">
      <w:pPr>
        <w:ind w:rightChars="-203" w:right="-426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区　長　　　　　　　　　　㊞</w:t>
      </w:r>
    </w:p>
    <w:p w14:paraId="1F0F82DB" w14:textId="77777777" w:rsidR="0030472F" w:rsidRDefault="0030472F">
      <w:pPr>
        <w:jc w:val="center"/>
        <w:rPr>
          <w:kern w:val="0"/>
          <w:sz w:val="24"/>
        </w:rPr>
      </w:pPr>
    </w:p>
    <w:p w14:paraId="311BCE19" w14:textId="77777777" w:rsidR="0030472F" w:rsidRDefault="0030472F">
      <w:pPr>
        <w:jc w:val="center"/>
        <w:rPr>
          <w:kern w:val="0"/>
          <w:sz w:val="24"/>
        </w:rPr>
      </w:pPr>
    </w:p>
    <w:p w14:paraId="12BE53F3" w14:textId="3F9805B0" w:rsidR="0030472F" w:rsidRDefault="009E6740">
      <w:pPr>
        <w:snapToGrid w:val="0"/>
        <w:ind w:firstLineChars="850" w:firstLine="2389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令和</w:t>
      </w:r>
      <w:r w:rsidR="00F31DAD">
        <w:rPr>
          <w:rFonts w:hint="eastAsia"/>
          <w:b/>
          <w:kern w:val="0"/>
          <w:sz w:val="28"/>
        </w:rPr>
        <w:t>６</w:t>
      </w:r>
      <w:r>
        <w:rPr>
          <w:rFonts w:hint="eastAsia"/>
          <w:b/>
          <w:kern w:val="0"/>
          <w:sz w:val="28"/>
        </w:rPr>
        <w:t>年度赤い羽根共同募金配分事業</w:t>
      </w:r>
    </w:p>
    <w:p w14:paraId="2AA753F7" w14:textId="77777777" w:rsidR="0030472F" w:rsidRDefault="009E6740">
      <w:pPr>
        <w:snapToGrid w:val="0"/>
        <w:ind w:firstLineChars="900" w:firstLine="2530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「地区活動費補助金事業」完了報告書</w:t>
      </w:r>
    </w:p>
    <w:p w14:paraId="704CF788" w14:textId="77777777" w:rsidR="0030472F" w:rsidRDefault="0030472F">
      <w:pPr>
        <w:snapToGrid w:val="0"/>
        <w:ind w:firstLineChars="300" w:firstLine="843"/>
        <w:rPr>
          <w:b/>
          <w:kern w:val="0"/>
          <w:sz w:val="28"/>
        </w:rPr>
      </w:pPr>
    </w:p>
    <w:p w14:paraId="53C0FD36" w14:textId="77777777" w:rsidR="0030472F" w:rsidRDefault="0030472F">
      <w:pPr>
        <w:rPr>
          <w:kern w:val="0"/>
          <w:sz w:val="24"/>
        </w:rPr>
      </w:pPr>
    </w:p>
    <w:p w14:paraId="2DBEF488" w14:textId="77777777" w:rsidR="0030472F" w:rsidRDefault="009E674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下記について、事業が完了しましたので別添書類を提出のうえ報告いたします。</w:t>
      </w:r>
    </w:p>
    <w:p w14:paraId="11B7DF2C" w14:textId="77777777" w:rsidR="0030472F" w:rsidRDefault="0030472F">
      <w:pPr>
        <w:ind w:firstLineChars="100" w:firstLine="240"/>
        <w:rPr>
          <w:kern w:val="0"/>
          <w:sz w:val="24"/>
        </w:rPr>
      </w:pPr>
    </w:p>
    <w:p w14:paraId="55F965B0" w14:textId="77777777" w:rsidR="0030472F" w:rsidRDefault="009E674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BBEEE72" w14:textId="77777777" w:rsidR="0030472F" w:rsidRDefault="0030472F"/>
    <w:p w14:paraId="46CE7FA1" w14:textId="77777777" w:rsidR="0030472F" w:rsidRDefault="009E674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補助を受けた事業の内容</w:t>
      </w:r>
    </w:p>
    <w:p w14:paraId="7B0312C2" w14:textId="77777777" w:rsidR="0030472F" w:rsidRDefault="009E674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（例）公民館の暖房器具を購入しました</w:t>
      </w:r>
    </w:p>
    <w:p w14:paraId="3FF3A36C" w14:textId="26299ECA" w:rsidR="0030472F" w:rsidRDefault="00755C5D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4229DEA" wp14:editId="7E9145A4">
                <wp:simplePos x="0" y="0"/>
                <wp:positionH relativeFrom="column">
                  <wp:posOffset>443865</wp:posOffset>
                </wp:positionH>
                <wp:positionV relativeFrom="paragraph">
                  <wp:posOffset>82550</wp:posOffset>
                </wp:positionV>
                <wp:extent cx="5105400" cy="1571625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80AD" w14:textId="77777777" w:rsidR="0030472F" w:rsidRDefault="003047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29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95pt;margin-top:6.5pt;width:402pt;height:123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">
                <v:textbox inset="5.85pt,.7pt,5.85pt,.7pt">
                  <w:txbxContent>
                    <w:p w14:paraId="24F180AD" w14:textId="77777777" w:rsidR="0030472F" w:rsidRDefault="0030472F"/>
                  </w:txbxContent>
                </v:textbox>
              </v:shape>
            </w:pict>
          </mc:Fallback>
        </mc:AlternateContent>
      </w:r>
    </w:p>
    <w:p w14:paraId="00D14553" w14:textId="77777777" w:rsidR="0030472F" w:rsidRDefault="0030472F">
      <w:pPr>
        <w:rPr>
          <w:kern w:val="0"/>
          <w:sz w:val="24"/>
        </w:rPr>
      </w:pPr>
    </w:p>
    <w:p w14:paraId="775D2185" w14:textId="77777777" w:rsidR="0030472F" w:rsidRDefault="0030472F">
      <w:pPr>
        <w:rPr>
          <w:kern w:val="0"/>
          <w:sz w:val="24"/>
        </w:rPr>
      </w:pPr>
    </w:p>
    <w:p w14:paraId="4ADBD724" w14:textId="77777777" w:rsidR="0030472F" w:rsidRDefault="0030472F">
      <w:pPr>
        <w:rPr>
          <w:kern w:val="0"/>
          <w:sz w:val="24"/>
        </w:rPr>
      </w:pPr>
    </w:p>
    <w:p w14:paraId="6ED94DC7" w14:textId="77777777" w:rsidR="0030472F" w:rsidRDefault="0030472F">
      <w:pPr>
        <w:rPr>
          <w:kern w:val="0"/>
          <w:sz w:val="24"/>
        </w:rPr>
      </w:pPr>
    </w:p>
    <w:p w14:paraId="2189B2FF" w14:textId="77777777" w:rsidR="0030472F" w:rsidRDefault="0030472F">
      <w:pPr>
        <w:rPr>
          <w:kern w:val="0"/>
          <w:sz w:val="24"/>
        </w:rPr>
      </w:pPr>
    </w:p>
    <w:p w14:paraId="3AA4A319" w14:textId="77777777" w:rsidR="0030472F" w:rsidRDefault="0030472F">
      <w:pPr>
        <w:rPr>
          <w:kern w:val="0"/>
          <w:sz w:val="24"/>
        </w:rPr>
      </w:pPr>
    </w:p>
    <w:p w14:paraId="5911D457" w14:textId="77777777" w:rsidR="0030472F" w:rsidRDefault="0030472F">
      <w:pPr>
        <w:rPr>
          <w:kern w:val="0"/>
          <w:sz w:val="24"/>
        </w:rPr>
      </w:pPr>
    </w:p>
    <w:p w14:paraId="1C0BFAC7" w14:textId="77777777" w:rsidR="0030472F" w:rsidRDefault="0030472F">
      <w:pPr>
        <w:rPr>
          <w:kern w:val="0"/>
          <w:sz w:val="24"/>
        </w:rPr>
      </w:pPr>
    </w:p>
    <w:p w14:paraId="12A070B9" w14:textId="77777777" w:rsidR="0030472F" w:rsidRDefault="009E674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添付書類</w:t>
      </w:r>
    </w:p>
    <w:p w14:paraId="3011272D" w14:textId="2E103A72" w:rsidR="0030472F" w:rsidRDefault="009E6740">
      <w:pPr>
        <w:numPr>
          <w:ilvl w:val="0"/>
          <w:numId w:val="1"/>
        </w:numPr>
        <w:spacing w:line="276" w:lineRule="auto"/>
        <w:ind w:rightChars="-135" w:right="-283"/>
        <w:rPr>
          <w:kern w:val="0"/>
          <w:sz w:val="24"/>
        </w:rPr>
      </w:pPr>
      <w:r>
        <w:rPr>
          <w:rFonts w:hint="eastAsia"/>
          <w:sz w:val="24"/>
        </w:rPr>
        <w:t>令和</w:t>
      </w:r>
      <w:r w:rsidR="00F31DAD">
        <w:rPr>
          <w:rFonts w:hint="eastAsia"/>
          <w:sz w:val="24"/>
        </w:rPr>
        <w:t>６</w:t>
      </w:r>
      <w:r>
        <w:rPr>
          <w:rFonts w:hint="eastAsia"/>
          <w:sz w:val="24"/>
        </w:rPr>
        <w:t>年度事業赤い羽根共同募金配分金「地区活動費補助金事業」請求書</w:t>
      </w:r>
    </w:p>
    <w:p w14:paraId="1D18A525" w14:textId="77777777" w:rsidR="0030472F" w:rsidRDefault="009E6740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>事業実施にかかる費用の領収書（写）　※未提出地区のみ</w:t>
      </w:r>
    </w:p>
    <w:p w14:paraId="55842DF8" w14:textId="77777777" w:rsidR="0030472F" w:rsidRDefault="009E6740">
      <w:pPr>
        <w:numPr>
          <w:ilvl w:val="0"/>
          <w:numId w:val="1"/>
        </w:numPr>
        <w:spacing w:line="276" w:lineRule="auto"/>
        <w:rPr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事業実施後の写真</w:t>
      </w:r>
    </w:p>
    <w:p w14:paraId="4AE45F68" w14:textId="77777777" w:rsidR="0030472F" w:rsidRDefault="009E6740">
      <w:pPr>
        <w:spacing w:line="276" w:lineRule="auto"/>
        <w:ind w:left="720" w:rightChars="-270" w:right="-567"/>
        <w:rPr>
          <w:kern w:val="0"/>
          <w:sz w:val="24"/>
          <w:u w:val="wave"/>
        </w:rPr>
      </w:pPr>
      <w:r>
        <w:rPr>
          <w:rFonts w:hint="eastAsia"/>
          <w:kern w:val="0"/>
          <w:sz w:val="24"/>
          <w:u w:val="wave"/>
        </w:rPr>
        <w:t>（同封いたしました共同募金シールを購入物品に貼り、撮影をお願いします</w:t>
      </w:r>
      <w:r>
        <w:rPr>
          <w:rFonts w:hint="eastAsia"/>
          <w:kern w:val="0"/>
          <w:sz w:val="24"/>
        </w:rPr>
        <w:t>）</w:t>
      </w:r>
    </w:p>
    <w:p w14:paraId="362CEA3B" w14:textId="77777777" w:rsidR="0030472F" w:rsidRDefault="009E6740">
      <w:pPr>
        <w:numPr>
          <w:ilvl w:val="0"/>
          <w:numId w:val="1"/>
        </w:num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ありがとうメッセージ</w:t>
      </w:r>
    </w:p>
    <w:sectPr w:rsidR="0030472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7270" w14:textId="77777777" w:rsidR="00B31338" w:rsidRDefault="009E6740">
      <w:r>
        <w:separator/>
      </w:r>
    </w:p>
  </w:endnote>
  <w:endnote w:type="continuationSeparator" w:id="0">
    <w:p w14:paraId="30FB638B" w14:textId="77777777" w:rsidR="00B31338" w:rsidRDefault="009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1AF5" w14:textId="77777777" w:rsidR="00B31338" w:rsidRDefault="009E6740">
      <w:r>
        <w:separator/>
      </w:r>
    </w:p>
  </w:footnote>
  <w:footnote w:type="continuationSeparator" w:id="0">
    <w:p w14:paraId="15A90221" w14:textId="77777777" w:rsidR="00B31338" w:rsidRDefault="009E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7F45F4C"/>
    <w:lvl w:ilvl="0" w:tplc="657494C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773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2F"/>
    <w:rsid w:val="00203107"/>
    <w:rsid w:val="0030472F"/>
    <w:rsid w:val="004D2AF8"/>
    <w:rsid w:val="005337AE"/>
    <w:rsid w:val="006C733B"/>
    <w:rsid w:val="00755C5D"/>
    <w:rsid w:val="009E6740"/>
    <w:rsid w:val="00B31338"/>
    <w:rsid w:val="00CE28BC"/>
    <w:rsid w:val="00F31DAD"/>
    <w:rsid w:val="00FB034A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E753D"/>
  <w15:docId w15:val="{150A6F78-B7BF-4112-8715-1AD6459C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Pr>
      <w:kern w:val="0"/>
    </w:rPr>
  </w:style>
  <w:style w:type="paragraph" w:styleId="a5">
    <w:name w:val="Closing"/>
    <w:basedOn w:val="a"/>
    <w:link w:val="a6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rPr>
      <w:kern w:val="0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uiPriority w:val="99"/>
    <w:unhideWhenUsed/>
    <w:rsid w:val="00203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107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2031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1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72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2021-11-25T08:19:00Z</cp:lastPrinted>
  <dcterms:created xsi:type="dcterms:W3CDTF">2024-11-28T00:41:00Z</dcterms:created>
  <dcterms:modified xsi:type="dcterms:W3CDTF">2024-11-28T00:43:00Z</dcterms:modified>
</cp:coreProperties>
</file>